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93F" w:rsidRPr="00BE693F" w:rsidRDefault="00BE693F" w:rsidP="00BE69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69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</w:t>
      </w:r>
    </w:p>
    <w:p w:rsidR="00BE693F" w:rsidRPr="00BE693F" w:rsidRDefault="00BE693F" w:rsidP="00BE69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BE69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Барское</w:t>
      </w:r>
      <w:proofErr w:type="gramEnd"/>
      <w:r w:rsidRPr="00BE69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BE693F" w:rsidRPr="00BE693F" w:rsidRDefault="00BE693F" w:rsidP="00BE69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693F" w:rsidRPr="00BE693F" w:rsidRDefault="00BE693F" w:rsidP="00BE69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693F" w:rsidRPr="00BE693F" w:rsidRDefault="00BE693F" w:rsidP="00BE69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69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РАСПОРЯЖЕНИЕ </w:t>
      </w:r>
    </w:p>
    <w:p w:rsidR="00BE693F" w:rsidRPr="00BE693F" w:rsidRDefault="00BE693F" w:rsidP="00BE69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693F" w:rsidRPr="00BE693F" w:rsidRDefault="00BE693F" w:rsidP="00BE69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693F" w:rsidRPr="00BE693F" w:rsidRDefault="00BE693F" w:rsidP="00BE69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69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25.12.2015 г.                                                                                       № 63          </w:t>
      </w:r>
    </w:p>
    <w:p w:rsidR="00BE693F" w:rsidRPr="00BE693F" w:rsidRDefault="00BE693F" w:rsidP="00BE69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69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Бар</w:t>
      </w:r>
    </w:p>
    <w:p w:rsidR="00BE693F" w:rsidRPr="00BE693F" w:rsidRDefault="00BE693F" w:rsidP="00BE69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693F" w:rsidRPr="00BE693F" w:rsidRDefault="00BE693F" w:rsidP="00BE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693F" w:rsidRPr="00BE693F" w:rsidRDefault="00BE693F" w:rsidP="00BE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93F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инвентаризации ТМЦ</w:t>
      </w:r>
    </w:p>
    <w:p w:rsidR="00BE693F" w:rsidRPr="00BE693F" w:rsidRDefault="00BE693F" w:rsidP="00BE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693F" w:rsidRPr="00BE693F" w:rsidRDefault="00BE693F" w:rsidP="00BE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9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Комиссия, в составе Соловьевой О.Ю.-специалиста МО СП «</w:t>
      </w:r>
      <w:proofErr w:type="gramStart"/>
      <w:r w:rsidRPr="00BE69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Барское»(</w:t>
      </w:r>
      <w:proofErr w:type="gramEnd"/>
      <w:r w:rsidRPr="00BE693F">
        <w:rPr>
          <w:rFonts w:ascii="Times New Roman" w:eastAsia="Times New Roman" w:hAnsi="Times New Roman" w:cs="Times New Roman"/>
          <w:sz w:val="28"/>
          <w:szCs w:val="28"/>
          <w:lang w:eastAsia="ru-RU"/>
        </w:rPr>
        <w:t>гл.</w:t>
      </w:r>
    </w:p>
    <w:p w:rsidR="00BE693F" w:rsidRPr="00BE693F" w:rsidRDefault="00BE693F" w:rsidP="00BE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93F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бухгалтер), Гороховской О.П.-специалиста МО СП «Барское» произвести полную инвентаризацию товарно-материальных ценностей по состоянию на 01.01.2016 г.</w:t>
      </w:r>
    </w:p>
    <w:p w:rsidR="00BE693F" w:rsidRPr="00BE693F" w:rsidRDefault="00BE693F" w:rsidP="00BE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693F" w:rsidRPr="00BE693F" w:rsidRDefault="00BE693F" w:rsidP="00BE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693F" w:rsidRPr="00BE693F" w:rsidRDefault="00BE693F" w:rsidP="00BE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693F" w:rsidRPr="00BE693F" w:rsidRDefault="00BE693F" w:rsidP="00BE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693F" w:rsidRPr="00BE693F" w:rsidRDefault="00BE693F" w:rsidP="00BE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693F" w:rsidRPr="00BE693F" w:rsidRDefault="00BE693F" w:rsidP="00BE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693F" w:rsidRPr="00BE693F" w:rsidRDefault="00BE693F" w:rsidP="00BE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693F" w:rsidRPr="00BE693F" w:rsidRDefault="00BE693F" w:rsidP="00BE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693F" w:rsidRPr="00BE693F" w:rsidRDefault="00BE693F" w:rsidP="00BE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Глава МО СП «</w:t>
      </w:r>
      <w:proofErr w:type="gramStart"/>
      <w:r w:rsidRPr="00BE6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Барское»   </w:t>
      </w:r>
      <w:proofErr w:type="gramEnd"/>
      <w:r w:rsidRPr="00BE6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А.В. Михалёв</w:t>
      </w:r>
    </w:p>
    <w:p w:rsidR="00566B70" w:rsidRPr="00BE693F" w:rsidRDefault="00BE693F" w:rsidP="00BE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566B70" w:rsidRDefault="00566B70" w:rsidP="00566B7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6B70" w:rsidRDefault="00566B70" w:rsidP="00566B7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6B70" w:rsidRPr="00DF526D" w:rsidRDefault="00566B70" w:rsidP="00566B7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МУНИЦИПАЛЬНОЕ ОБРАЗОВАНИЕ СЕЛЬСКОЕ ПОСЕЛЕНИЕ</w:t>
      </w:r>
    </w:p>
    <w:p w:rsidR="00566B70" w:rsidRPr="00DF526D" w:rsidRDefault="00566B70" w:rsidP="00566B7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БАРСКОЕ</w:t>
      </w:r>
      <w:proofErr w:type="gramEnd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566B70" w:rsidRPr="00DF526D" w:rsidRDefault="00566B70" w:rsidP="00566B70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6B70" w:rsidRPr="00DF526D" w:rsidRDefault="00566B70" w:rsidP="00566B70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</w:p>
    <w:p w:rsidR="00566B70" w:rsidRPr="00DF526D" w:rsidRDefault="00566B70" w:rsidP="00566B7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566B70" w:rsidRPr="00DF526D" w:rsidRDefault="00566B70" w:rsidP="00566B70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6B70" w:rsidRPr="00DF526D" w:rsidRDefault="00566B70" w:rsidP="00566B70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25.12</w:t>
      </w: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.2015г.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62</w:t>
      </w:r>
    </w:p>
    <w:p w:rsidR="00566B70" w:rsidRDefault="00566B70" w:rsidP="00566B70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Бар</w:t>
      </w:r>
    </w:p>
    <w:p w:rsidR="00566B70" w:rsidRDefault="00566B70" w:rsidP="00566B7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штатного расписания</w:t>
      </w:r>
    </w:p>
    <w:p w:rsidR="00566B70" w:rsidRDefault="00566B70" w:rsidP="00566B7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6B70" w:rsidRDefault="00566B70" w:rsidP="00566B7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6B70" w:rsidRDefault="00566B70" w:rsidP="00566B7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6B70" w:rsidRDefault="00566B70" w:rsidP="00566B7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Утвердить штатное расписание с 01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января  2016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года.</w:t>
      </w:r>
    </w:p>
    <w:p w:rsidR="00566B70" w:rsidRDefault="00566B70" w:rsidP="00566B7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6B70" w:rsidRDefault="00566B70" w:rsidP="00566B7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6B70" w:rsidRDefault="00566B70" w:rsidP="00566B7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МО СП «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Барское»   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А.В. Михалёв</w:t>
      </w:r>
    </w:p>
    <w:p w:rsidR="00566B70" w:rsidRDefault="00566B70" w:rsidP="00566B7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6B70" w:rsidRDefault="00566B70" w:rsidP="00566B7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6B70" w:rsidRDefault="00566B70" w:rsidP="00566B7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6B70" w:rsidRDefault="00566B70" w:rsidP="00566B7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6B70" w:rsidRDefault="00566B70" w:rsidP="00566B7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6B70" w:rsidRDefault="00566B70" w:rsidP="00566B7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6B70" w:rsidRDefault="00566B70" w:rsidP="00566B7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6B70" w:rsidRDefault="00566B70" w:rsidP="00566B7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6B70" w:rsidRDefault="00566B70" w:rsidP="00566B7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6B70" w:rsidRDefault="00566B70" w:rsidP="00566B7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6B70" w:rsidRDefault="00566B70" w:rsidP="00566B7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6B70" w:rsidRDefault="00566B70" w:rsidP="00566B7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>
      <w:pPr>
        <w:ind w:left="-540" w:firstLine="540"/>
        <w:jc w:val="right"/>
      </w:pPr>
      <w:r>
        <w:t xml:space="preserve">                     </w:t>
      </w:r>
    </w:p>
    <w:p w:rsidR="00566B70" w:rsidRPr="00B61A30" w:rsidRDefault="00566B70" w:rsidP="00566B70">
      <w:pPr>
        <w:jc w:val="right"/>
      </w:pPr>
      <w:r w:rsidRPr="00B61A30">
        <w:t xml:space="preserve">Утверждаю </w:t>
      </w:r>
    </w:p>
    <w:p w:rsidR="00566B70" w:rsidRPr="00B61A30" w:rsidRDefault="00566B70" w:rsidP="00566B70">
      <w:pPr>
        <w:jc w:val="right"/>
      </w:pPr>
      <w:r w:rsidRPr="00B61A30">
        <w:t>_________________</w:t>
      </w:r>
      <w:r>
        <w:t>/А.В. Михалёв/</w:t>
      </w:r>
    </w:p>
    <w:p w:rsidR="00566B70" w:rsidRPr="00B61A30" w:rsidRDefault="00566B70" w:rsidP="00566B70">
      <w:pPr>
        <w:jc w:val="right"/>
      </w:pPr>
      <w:r>
        <w:t>штат в количестве 1</w:t>
      </w:r>
      <w:r w:rsidRPr="00B61A30">
        <w:t xml:space="preserve"> человек</w:t>
      </w:r>
    </w:p>
    <w:p w:rsidR="00566B70" w:rsidRPr="00B61A30" w:rsidRDefault="00566B70" w:rsidP="00566B70">
      <w:pPr>
        <w:jc w:val="right"/>
      </w:pPr>
      <w:r w:rsidRPr="00B61A30">
        <w:t>в</w:t>
      </w:r>
      <w:r>
        <w:t xml:space="preserve">сего фонд оплаты </w:t>
      </w:r>
      <w:proofErr w:type="gramStart"/>
      <w:r>
        <w:t>труда  66720</w:t>
      </w:r>
      <w:proofErr w:type="gramEnd"/>
      <w:r>
        <w:t xml:space="preserve">,73  </w:t>
      </w:r>
      <w:r w:rsidRPr="00B61A30">
        <w:t xml:space="preserve">руб. </w:t>
      </w:r>
    </w:p>
    <w:p w:rsidR="00566B70" w:rsidRDefault="00566B70" w:rsidP="00566B70"/>
    <w:p w:rsidR="00566B70" w:rsidRDefault="00566B70" w:rsidP="00566B70">
      <w:pPr>
        <w:jc w:val="right"/>
      </w:pPr>
    </w:p>
    <w:p w:rsidR="00566B70" w:rsidRPr="00B61A30" w:rsidRDefault="00566B70" w:rsidP="00566B70">
      <w:pPr>
        <w:jc w:val="center"/>
        <w:rPr>
          <w:b/>
          <w:sz w:val="32"/>
          <w:szCs w:val="32"/>
        </w:rPr>
      </w:pPr>
      <w:r w:rsidRPr="00B61A30">
        <w:rPr>
          <w:b/>
          <w:sz w:val="32"/>
          <w:szCs w:val="32"/>
        </w:rPr>
        <w:t>Штатное расписание</w:t>
      </w:r>
      <w:r>
        <w:rPr>
          <w:b/>
          <w:sz w:val="32"/>
          <w:szCs w:val="32"/>
        </w:rPr>
        <w:t xml:space="preserve"> ВУС</w:t>
      </w:r>
    </w:p>
    <w:p w:rsidR="00566B70" w:rsidRPr="00B61A30" w:rsidRDefault="00566B70" w:rsidP="00566B70">
      <w:pPr>
        <w:jc w:val="center"/>
        <w:rPr>
          <w:b/>
          <w:sz w:val="32"/>
          <w:szCs w:val="32"/>
        </w:rPr>
      </w:pPr>
      <w:r w:rsidRPr="00B61A30">
        <w:rPr>
          <w:b/>
          <w:sz w:val="32"/>
          <w:szCs w:val="32"/>
        </w:rPr>
        <w:t xml:space="preserve">МО СП «Барское» Мухоршибирского района </w:t>
      </w:r>
    </w:p>
    <w:p w:rsidR="00566B70" w:rsidRPr="00B61A30" w:rsidRDefault="00566B70" w:rsidP="00566B7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 01.01. 2016 года, руб.</w:t>
      </w:r>
    </w:p>
    <w:p w:rsidR="00566B70" w:rsidRPr="00B61A30" w:rsidRDefault="00566B70" w:rsidP="00566B70"/>
    <w:p w:rsidR="00566B70" w:rsidRPr="00B65788" w:rsidRDefault="00566B70" w:rsidP="00566B70"/>
    <w:tbl>
      <w:tblPr>
        <w:tblW w:w="1471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1840"/>
        <w:gridCol w:w="1633"/>
        <w:gridCol w:w="1143"/>
        <w:gridCol w:w="1134"/>
        <w:gridCol w:w="1134"/>
        <w:gridCol w:w="980"/>
        <w:gridCol w:w="1147"/>
        <w:gridCol w:w="1124"/>
        <w:gridCol w:w="992"/>
        <w:gridCol w:w="1111"/>
        <w:gridCol w:w="1843"/>
      </w:tblGrid>
      <w:tr w:rsidR="00566B70" w:rsidRPr="00B65788" w:rsidTr="00C814B2">
        <w:trPr>
          <w:trHeight w:val="450"/>
        </w:trPr>
        <w:tc>
          <w:tcPr>
            <w:tcW w:w="638" w:type="dxa"/>
            <w:vMerge w:val="restart"/>
          </w:tcPr>
          <w:p w:rsidR="00566B70" w:rsidRPr="00B65788" w:rsidRDefault="00566B70" w:rsidP="00C814B2"/>
        </w:tc>
        <w:tc>
          <w:tcPr>
            <w:tcW w:w="1840" w:type="dxa"/>
            <w:vMerge w:val="restart"/>
          </w:tcPr>
          <w:p w:rsidR="00566B70" w:rsidRPr="00B65788" w:rsidRDefault="00566B70" w:rsidP="00C814B2">
            <w:pPr>
              <w:jc w:val="center"/>
            </w:pPr>
            <w:r>
              <w:t>Должность</w:t>
            </w:r>
          </w:p>
        </w:tc>
        <w:tc>
          <w:tcPr>
            <w:tcW w:w="1633" w:type="dxa"/>
            <w:vMerge w:val="restart"/>
          </w:tcPr>
          <w:p w:rsidR="00566B70" w:rsidRPr="00B65788" w:rsidRDefault="00566B70" w:rsidP="00C814B2">
            <w:pPr>
              <w:jc w:val="center"/>
            </w:pPr>
            <w:r>
              <w:t>Численность/ тарифная ставка</w:t>
            </w:r>
          </w:p>
        </w:tc>
        <w:tc>
          <w:tcPr>
            <w:tcW w:w="1143" w:type="dxa"/>
            <w:vMerge w:val="restart"/>
          </w:tcPr>
          <w:p w:rsidR="00566B70" w:rsidRPr="00B61A30" w:rsidRDefault="00566B70" w:rsidP="00C814B2">
            <w:pPr>
              <w:jc w:val="center"/>
            </w:pPr>
            <w:r>
              <w:t xml:space="preserve">Кол-во </w:t>
            </w:r>
            <w:proofErr w:type="spellStart"/>
            <w:r>
              <w:t>штат.единиц</w:t>
            </w:r>
            <w:proofErr w:type="spellEnd"/>
          </w:p>
        </w:tc>
        <w:tc>
          <w:tcPr>
            <w:tcW w:w="1134" w:type="dxa"/>
            <w:vMerge w:val="restart"/>
          </w:tcPr>
          <w:p w:rsidR="00566B70" w:rsidRPr="00B61A30" w:rsidRDefault="00566B70" w:rsidP="00C814B2">
            <w:r>
              <w:t xml:space="preserve">Разряд </w:t>
            </w:r>
          </w:p>
        </w:tc>
        <w:tc>
          <w:tcPr>
            <w:tcW w:w="1134" w:type="dxa"/>
            <w:vMerge w:val="restart"/>
          </w:tcPr>
          <w:p w:rsidR="00566B70" w:rsidRPr="00B61A30" w:rsidRDefault="00566B70" w:rsidP="00C814B2">
            <w:r>
              <w:t xml:space="preserve">Оклад </w:t>
            </w:r>
          </w:p>
        </w:tc>
        <w:tc>
          <w:tcPr>
            <w:tcW w:w="980" w:type="dxa"/>
            <w:vMerge w:val="restart"/>
          </w:tcPr>
          <w:p w:rsidR="00566B70" w:rsidRDefault="00566B70" w:rsidP="00C814B2">
            <w:pPr>
              <w:jc w:val="center"/>
            </w:pPr>
            <w:r>
              <w:t>Выслуга лет</w:t>
            </w:r>
          </w:p>
          <w:p w:rsidR="00566B70" w:rsidRPr="00B61A30" w:rsidRDefault="00566B70" w:rsidP="00C814B2">
            <w:pPr>
              <w:jc w:val="center"/>
            </w:pPr>
            <w:r>
              <w:t>15%</w:t>
            </w:r>
          </w:p>
        </w:tc>
        <w:tc>
          <w:tcPr>
            <w:tcW w:w="1147" w:type="dxa"/>
            <w:vMerge w:val="restart"/>
          </w:tcPr>
          <w:p w:rsidR="00566B70" w:rsidRDefault="00566B70" w:rsidP="00C814B2">
            <w:pPr>
              <w:jc w:val="center"/>
            </w:pPr>
            <w:r>
              <w:t>Премия</w:t>
            </w:r>
          </w:p>
          <w:p w:rsidR="00566B70" w:rsidRDefault="00566B70" w:rsidP="00C814B2">
            <w:pPr>
              <w:jc w:val="center"/>
            </w:pPr>
            <w:r>
              <w:t>25%</w:t>
            </w:r>
          </w:p>
          <w:p w:rsidR="00566B70" w:rsidRPr="00B61A30" w:rsidRDefault="00566B70" w:rsidP="00C814B2">
            <w:pPr>
              <w:jc w:val="center"/>
            </w:pPr>
          </w:p>
        </w:tc>
        <w:tc>
          <w:tcPr>
            <w:tcW w:w="1124" w:type="dxa"/>
            <w:vMerge w:val="restart"/>
          </w:tcPr>
          <w:p w:rsidR="00566B70" w:rsidRDefault="00566B70" w:rsidP="00C814B2">
            <w:pPr>
              <w:jc w:val="center"/>
            </w:pPr>
          </w:p>
          <w:p w:rsidR="00566B70" w:rsidRPr="00B61A30" w:rsidRDefault="00566B70" w:rsidP="00C814B2">
            <w:pPr>
              <w:jc w:val="center"/>
            </w:pPr>
            <w:r>
              <w:t>Итого в месяц</w:t>
            </w:r>
          </w:p>
        </w:tc>
        <w:tc>
          <w:tcPr>
            <w:tcW w:w="992" w:type="dxa"/>
            <w:vMerge w:val="restart"/>
          </w:tcPr>
          <w:p w:rsidR="00566B70" w:rsidRPr="00533994" w:rsidRDefault="00566B70" w:rsidP="00C814B2">
            <w:pPr>
              <w:jc w:val="center"/>
            </w:pPr>
            <w:r>
              <w:t xml:space="preserve">Районный </w:t>
            </w:r>
            <w:proofErr w:type="spellStart"/>
            <w:r>
              <w:t>коофициент</w:t>
            </w:r>
            <w:proofErr w:type="spellEnd"/>
            <w:r>
              <w:t xml:space="preserve"> 30%</w:t>
            </w:r>
          </w:p>
        </w:tc>
        <w:tc>
          <w:tcPr>
            <w:tcW w:w="1111" w:type="dxa"/>
            <w:vMerge w:val="restart"/>
          </w:tcPr>
          <w:p w:rsidR="00566B70" w:rsidRPr="00533994" w:rsidRDefault="00566B70" w:rsidP="00C814B2">
            <w:pPr>
              <w:jc w:val="center"/>
            </w:pPr>
            <w:r>
              <w:t>Отдаленная местность 30%</w:t>
            </w:r>
          </w:p>
        </w:tc>
        <w:tc>
          <w:tcPr>
            <w:tcW w:w="1843" w:type="dxa"/>
            <w:vMerge w:val="restart"/>
          </w:tcPr>
          <w:p w:rsidR="00566B70" w:rsidRPr="00533994" w:rsidRDefault="00566B70" w:rsidP="00C814B2">
            <w:pPr>
              <w:jc w:val="center"/>
            </w:pPr>
            <w:r>
              <w:t>Итого в месяц</w:t>
            </w:r>
          </w:p>
        </w:tc>
      </w:tr>
      <w:tr w:rsidR="00566B70" w:rsidRPr="00557808" w:rsidTr="00C814B2">
        <w:trPr>
          <w:trHeight w:val="612"/>
        </w:trPr>
        <w:tc>
          <w:tcPr>
            <w:tcW w:w="638" w:type="dxa"/>
            <w:vMerge/>
          </w:tcPr>
          <w:p w:rsidR="00566B70" w:rsidRPr="00B65788" w:rsidRDefault="00566B70" w:rsidP="00C814B2"/>
        </w:tc>
        <w:tc>
          <w:tcPr>
            <w:tcW w:w="1840" w:type="dxa"/>
            <w:vMerge/>
          </w:tcPr>
          <w:p w:rsidR="00566B70" w:rsidRPr="00B65788" w:rsidRDefault="00566B70" w:rsidP="00C814B2"/>
        </w:tc>
        <w:tc>
          <w:tcPr>
            <w:tcW w:w="1633" w:type="dxa"/>
            <w:vMerge/>
          </w:tcPr>
          <w:p w:rsidR="00566B70" w:rsidRPr="00B65788" w:rsidRDefault="00566B70" w:rsidP="00C814B2"/>
        </w:tc>
        <w:tc>
          <w:tcPr>
            <w:tcW w:w="1143" w:type="dxa"/>
            <w:vMerge/>
          </w:tcPr>
          <w:p w:rsidR="00566B70" w:rsidRPr="00B65788" w:rsidRDefault="00566B70" w:rsidP="00C814B2"/>
        </w:tc>
        <w:tc>
          <w:tcPr>
            <w:tcW w:w="1134" w:type="dxa"/>
            <w:vMerge/>
          </w:tcPr>
          <w:p w:rsidR="00566B70" w:rsidRPr="00B65788" w:rsidRDefault="00566B70" w:rsidP="00C814B2"/>
        </w:tc>
        <w:tc>
          <w:tcPr>
            <w:tcW w:w="1134" w:type="dxa"/>
            <w:vMerge/>
          </w:tcPr>
          <w:p w:rsidR="00566B70" w:rsidRPr="00B65788" w:rsidRDefault="00566B70" w:rsidP="00C814B2"/>
        </w:tc>
        <w:tc>
          <w:tcPr>
            <w:tcW w:w="980" w:type="dxa"/>
            <w:vMerge/>
          </w:tcPr>
          <w:p w:rsidR="00566B70" w:rsidRPr="00B65788" w:rsidRDefault="00566B70" w:rsidP="00C814B2"/>
        </w:tc>
        <w:tc>
          <w:tcPr>
            <w:tcW w:w="1147" w:type="dxa"/>
            <w:vMerge/>
          </w:tcPr>
          <w:p w:rsidR="00566B70" w:rsidRPr="00B65788" w:rsidRDefault="00566B70" w:rsidP="00C814B2"/>
        </w:tc>
        <w:tc>
          <w:tcPr>
            <w:tcW w:w="1124" w:type="dxa"/>
            <w:vMerge/>
          </w:tcPr>
          <w:p w:rsidR="00566B70" w:rsidRPr="00B65788" w:rsidRDefault="00566B70" w:rsidP="00C814B2"/>
        </w:tc>
        <w:tc>
          <w:tcPr>
            <w:tcW w:w="992" w:type="dxa"/>
            <w:vMerge/>
          </w:tcPr>
          <w:p w:rsidR="00566B70" w:rsidRPr="00557808" w:rsidRDefault="00566B70" w:rsidP="00C814B2">
            <w:pPr>
              <w:rPr>
                <w:lang w:val="en-US"/>
              </w:rPr>
            </w:pPr>
          </w:p>
        </w:tc>
        <w:tc>
          <w:tcPr>
            <w:tcW w:w="1111" w:type="dxa"/>
            <w:vMerge/>
          </w:tcPr>
          <w:p w:rsidR="00566B70" w:rsidRPr="00557808" w:rsidRDefault="00566B70" w:rsidP="00C814B2">
            <w:pPr>
              <w:rPr>
                <w:lang w:val="en-US"/>
              </w:rPr>
            </w:pPr>
          </w:p>
        </w:tc>
        <w:tc>
          <w:tcPr>
            <w:tcW w:w="1843" w:type="dxa"/>
            <w:vMerge/>
          </w:tcPr>
          <w:p w:rsidR="00566B70" w:rsidRPr="00557808" w:rsidRDefault="00566B70" w:rsidP="00C814B2">
            <w:pPr>
              <w:rPr>
                <w:lang w:val="en-US"/>
              </w:rPr>
            </w:pPr>
          </w:p>
        </w:tc>
      </w:tr>
      <w:tr w:rsidR="00566B70" w:rsidRPr="00557808" w:rsidTr="00C814B2">
        <w:trPr>
          <w:trHeight w:val="537"/>
        </w:trPr>
        <w:tc>
          <w:tcPr>
            <w:tcW w:w="638" w:type="dxa"/>
          </w:tcPr>
          <w:p w:rsidR="00566B70" w:rsidRPr="00B61A30" w:rsidRDefault="00566B70" w:rsidP="00C814B2">
            <w:r>
              <w:t>1</w:t>
            </w:r>
          </w:p>
        </w:tc>
        <w:tc>
          <w:tcPr>
            <w:tcW w:w="1840" w:type="dxa"/>
          </w:tcPr>
          <w:p w:rsidR="00566B70" w:rsidRPr="00557808" w:rsidRDefault="00566B70" w:rsidP="00C814B2">
            <w:r>
              <w:t>Специалист ВУС</w:t>
            </w:r>
            <w:r w:rsidRPr="00557808">
              <w:t xml:space="preserve"> </w:t>
            </w:r>
          </w:p>
        </w:tc>
        <w:tc>
          <w:tcPr>
            <w:tcW w:w="1633" w:type="dxa"/>
          </w:tcPr>
          <w:p w:rsidR="00566B70" w:rsidRPr="00557808" w:rsidRDefault="00566B70" w:rsidP="00C814B2">
            <w:pPr>
              <w:jc w:val="center"/>
            </w:pPr>
            <w:r>
              <w:t xml:space="preserve">1 </w:t>
            </w:r>
            <w:proofErr w:type="gramStart"/>
            <w:r>
              <w:t>чел</w:t>
            </w:r>
            <w:proofErr w:type="gramEnd"/>
            <w:r>
              <w:t>/            0.3 ставка</w:t>
            </w:r>
          </w:p>
        </w:tc>
        <w:tc>
          <w:tcPr>
            <w:tcW w:w="1143" w:type="dxa"/>
          </w:tcPr>
          <w:p w:rsidR="00566B70" w:rsidRPr="00533994" w:rsidRDefault="00566B70" w:rsidP="00C814B2">
            <w:pPr>
              <w:jc w:val="center"/>
            </w:pPr>
            <w:r>
              <w:t>78</w:t>
            </w:r>
          </w:p>
        </w:tc>
        <w:tc>
          <w:tcPr>
            <w:tcW w:w="1134" w:type="dxa"/>
          </w:tcPr>
          <w:p w:rsidR="00566B70" w:rsidRPr="00533994" w:rsidRDefault="00566B70" w:rsidP="00C814B2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566B70" w:rsidRPr="00533994" w:rsidRDefault="00566B70" w:rsidP="00C814B2">
            <w:pPr>
              <w:jc w:val="center"/>
            </w:pPr>
            <w:r>
              <w:t>1906,43</w:t>
            </w:r>
          </w:p>
        </w:tc>
        <w:tc>
          <w:tcPr>
            <w:tcW w:w="980" w:type="dxa"/>
          </w:tcPr>
          <w:p w:rsidR="00566B70" w:rsidRPr="00533994" w:rsidRDefault="00566B70" w:rsidP="00C814B2">
            <w:pPr>
              <w:jc w:val="center"/>
            </w:pPr>
            <w:r>
              <w:t>285,96</w:t>
            </w:r>
          </w:p>
        </w:tc>
        <w:tc>
          <w:tcPr>
            <w:tcW w:w="1147" w:type="dxa"/>
          </w:tcPr>
          <w:p w:rsidR="00566B70" w:rsidRPr="00533994" w:rsidRDefault="00566B70" w:rsidP="00C814B2">
            <w:pPr>
              <w:jc w:val="center"/>
            </w:pPr>
            <w:r>
              <w:t>476,61</w:t>
            </w:r>
          </w:p>
        </w:tc>
        <w:tc>
          <w:tcPr>
            <w:tcW w:w="1124" w:type="dxa"/>
          </w:tcPr>
          <w:p w:rsidR="00566B70" w:rsidRPr="00533994" w:rsidRDefault="00566B70" w:rsidP="00C814B2">
            <w:pPr>
              <w:jc w:val="center"/>
            </w:pPr>
            <w:r>
              <w:t>2669,00</w:t>
            </w:r>
          </w:p>
        </w:tc>
        <w:tc>
          <w:tcPr>
            <w:tcW w:w="992" w:type="dxa"/>
          </w:tcPr>
          <w:p w:rsidR="00566B70" w:rsidRPr="00533994" w:rsidRDefault="00566B70" w:rsidP="00C814B2">
            <w:pPr>
              <w:jc w:val="center"/>
            </w:pPr>
            <w:r>
              <w:t>800,70</w:t>
            </w:r>
          </w:p>
        </w:tc>
        <w:tc>
          <w:tcPr>
            <w:tcW w:w="1111" w:type="dxa"/>
          </w:tcPr>
          <w:p w:rsidR="00566B70" w:rsidRPr="00533994" w:rsidRDefault="00566B70" w:rsidP="00C814B2">
            <w:pPr>
              <w:jc w:val="center"/>
            </w:pPr>
            <w:r>
              <w:t>800,70</w:t>
            </w:r>
          </w:p>
        </w:tc>
        <w:tc>
          <w:tcPr>
            <w:tcW w:w="1843" w:type="dxa"/>
          </w:tcPr>
          <w:p w:rsidR="00566B70" w:rsidRPr="00533994" w:rsidRDefault="00566B70" w:rsidP="00C814B2">
            <w:pPr>
              <w:jc w:val="center"/>
            </w:pPr>
            <w:r>
              <w:t>4270,40</w:t>
            </w:r>
          </w:p>
        </w:tc>
      </w:tr>
      <w:tr w:rsidR="00566B70" w:rsidRPr="00557808" w:rsidTr="00C814B2">
        <w:tc>
          <w:tcPr>
            <w:tcW w:w="638" w:type="dxa"/>
          </w:tcPr>
          <w:p w:rsidR="00566B70" w:rsidRPr="00557808" w:rsidRDefault="00566B70" w:rsidP="00C814B2">
            <w:pPr>
              <w:rPr>
                <w:lang w:val="en-US"/>
              </w:rPr>
            </w:pPr>
          </w:p>
        </w:tc>
        <w:tc>
          <w:tcPr>
            <w:tcW w:w="1840" w:type="dxa"/>
          </w:tcPr>
          <w:p w:rsidR="00566B70" w:rsidRPr="00B61A30" w:rsidRDefault="00566B70" w:rsidP="00C814B2">
            <w:r>
              <w:t>Итого</w:t>
            </w:r>
          </w:p>
        </w:tc>
        <w:tc>
          <w:tcPr>
            <w:tcW w:w="1633" w:type="dxa"/>
          </w:tcPr>
          <w:p w:rsidR="00566B70" w:rsidRPr="00B61A30" w:rsidRDefault="00566B70" w:rsidP="00C814B2"/>
        </w:tc>
        <w:tc>
          <w:tcPr>
            <w:tcW w:w="1143" w:type="dxa"/>
          </w:tcPr>
          <w:p w:rsidR="00566B70" w:rsidRPr="00330A1F" w:rsidRDefault="00566B70" w:rsidP="00C814B2"/>
        </w:tc>
        <w:tc>
          <w:tcPr>
            <w:tcW w:w="1134" w:type="dxa"/>
          </w:tcPr>
          <w:p w:rsidR="00566B70" w:rsidRPr="00330A1F" w:rsidRDefault="00566B70" w:rsidP="00C814B2">
            <w:pPr>
              <w:jc w:val="center"/>
            </w:pPr>
          </w:p>
        </w:tc>
        <w:tc>
          <w:tcPr>
            <w:tcW w:w="1134" w:type="dxa"/>
          </w:tcPr>
          <w:p w:rsidR="00566B70" w:rsidRPr="00330A1F" w:rsidRDefault="00566B70" w:rsidP="00C814B2">
            <w:pPr>
              <w:jc w:val="center"/>
            </w:pPr>
            <w:r>
              <w:t>1906,43</w:t>
            </w:r>
          </w:p>
        </w:tc>
        <w:tc>
          <w:tcPr>
            <w:tcW w:w="980" w:type="dxa"/>
          </w:tcPr>
          <w:p w:rsidR="00566B70" w:rsidRPr="00330A1F" w:rsidRDefault="00566B70" w:rsidP="00C814B2">
            <w:pPr>
              <w:jc w:val="center"/>
            </w:pPr>
            <w:r>
              <w:t>285,96</w:t>
            </w:r>
          </w:p>
        </w:tc>
        <w:tc>
          <w:tcPr>
            <w:tcW w:w="1147" w:type="dxa"/>
          </w:tcPr>
          <w:p w:rsidR="00566B70" w:rsidRPr="00330A1F" w:rsidRDefault="00566B70" w:rsidP="00C814B2">
            <w:pPr>
              <w:jc w:val="center"/>
            </w:pPr>
            <w:r>
              <w:t>476,61</w:t>
            </w:r>
          </w:p>
        </w:tc>
        <w:tc>
          <w:tcPr>
            <w:tcW w:w="1124" w:type="dxa"/>
          </w:tcPr>
          <w:p w:rsidR="00566B70" w:rsidRPr="00330A1F" w:rsidRDefault="00566B70" w:rsidP="00C814B2">
            <w:pPr>
              <w:jc w:val="center"/>
            </w:pPr>
            <w:r>
              <w:t>2669,00</w:t>
            </w:r>
          </w:p>
        </w:tc>
        <w:tc>
          <w:tcPr>
            <w:tcW w:w="992" w:type="dxa"/>
          </w:tcPr>
          <w:p w:rsidR="00566B70" w:rsidRPr="00330A1F" w:rsidRDefault="00566B70" w:rsidP="00C814B2">
            <w:pPr>
              <w:jc w:val="center"/>
            </w:pPr>
            <w:r>
              <w:t>800,70</w:t>
            </w:r>
          </w:p>
        </w:tc>
        <w:tc>
          <w:tcPr>
            <w:tcW w:w="1111" w:type="dxa"/>
          </w:tcPr>
          <w:p w:rsidR="00566B70" w:rsidRPr="00330A1F" w:rsidRDefault="00566B70" w:rsidP="00C814B2">
            <w:pPr>
              <w:jc w:val="center"/>
            </w:pPr>
            <w:r>
              <w:t>800,70</w:t>
            </w:r>
          </w:p>
        </w:tc>
        <w:tc>
          <w:tcPr>
            <w:tcW w:w="1843" w:type="dxa"/>
          </w:tcPr>
          <w:p w:rsidR="00566B70" w:rsidRPr="00330A1F" w:rsidRDefault="00566B70" w:rsidP="00C814B2">
            <w:pPr>
              <w:jc w:val="center"/>
            </w:pPr>
            <w:r>
              <w:t>4270,40</w:t>
            </w:r>
          </w:p>
        </w:tc>
      </w:tr>
    </w:tbl>
    <w:p w:rsidR="00566B70" w:rsidRPr="009A143B" w:rsidRDefault="00566B70" w:rsidP="00566B70"/>
    <w:p w:rsidR="00566B70" w:rsidRPr="0023052F" w:rsidRDefault="00566B70" w:rsidP="00566B70"/>
    <w:p w:rsidR="00566B70" w:rsidRPr="00FD262C" w:rsidRDefault="00566B70" w:rsidP="00566B70">
      <w:r>
        <w:t xml:space="preserve">Итого за 12 месяцев – 51244,80 </w:t>
      </w:r>
      <w:r w:rsidRPr="00FD262C">
        <w:t xml:space="preserve">руб. </w:t>
      </w:r>
    </w:p>
    <w:p w:rsidR="00566B70" w:rsidRPr="00FD262C" w:rsidRDefault="00566B70" w:rsidP="00566B70">
      <w:r w:rsidRPr="00FD262C">
        <w:t>Начисления на оплату –</w:t>
      </w:r>
      <w:r>
        <w:t xml:space="preserve">15475,93 </w:t>
      </w:r>
      <w:r w:rsidRPr="00FD262C">
        <w:t xml:space="preserve">руб. </w:t>
      </w:r>
    </w:p>
    <w:p w:rsidR="00566B70" w:rsidRPr="00FD262C" w:rsidRDefault="00566B70" w:rsidP="00566B70">
      <w:r>
        <w:t xml:space="preserve">Всего ФОТ –66720,73 </w:t>
      </w:r>
      <w:r w:rsidRPr="00FD262C">
        <w:t xml:space="preserve">руб. </w:t>
      </w:r>
    </w:p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>
      <w:r>
        <w:t>Главный бухгалтер: Соловьева О.Ю.</w:t>
      </w:r>
    </w:p>
    <w:p w:rsidR="00566B70" w:rsidRDefault="00566B70" w:rsidP="00566B70">
      <w:r>
        <w:t>28-7-69</w:t>
      </w:r>
    </w:p>
    <w:p w:rsidR="00566B70" w:rsidRDefault="00566B70" w:rsidP="00566B70"/>
    <w:p w:rsidR="00566B70" w:rsidRDefault="00566B70" w:rsidP="00566B70">
      <w:pPr>
        <w:ind w:left="-540" w:firstLine="540"/>
        <w:jc w:val="right"/>
      </w:pPr>
      <w:r>
        <w:t xml:space="preserve">                                                    </w:t>
      </w:r>
    </w:p>
    <w:p w:rsidR="00566B70" w:rsidRDefault="00566B70" w:rsidP="00566B7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6B70" w:rsidRDefault="00566B70" w:rsidP="00566B7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Pr="00236D6A" w:rsidRDefault="00566B70" w:rsidP="00566B70"/>
    <w:p w:rsidR="00566B70" w:rsidRDefault="00566B70" w:rsidP="00566B70">
      <w:pPr>
        <w:ind w:left="-540" w:firstLine="540"/>
        <w:jc w:val="right"/>
      </w:pPr>
      <w:r>
        <w:t xml:space="preserve">                     </w:t>
      </w:r>
    </w:p>
    <w:p w:rsidR="00566B70" w:rsidRPr="00B61A30" w:rsidRDefault="00566B70" w:rsidP="00566B70">
      <w:pPr>
        <w:jc w:val="right"/>
      </w:pPr>
      <w:r w:rsidRPr="00B61A30">
        <w:t xml:space="preserve">Утверждаю </w:t>
      </w:r>
    </w:p>
    <w:p w:rsidR="00566B70" w:rsidRPr="00B61A30" w:rsidRDefault="00566B70" w:rsidP="00566B70">
      <w:pPr>
        <w:jc w:val="right"/>
      </w:pPr>
      <w:r w:rsidRPr="00B61A30">
        <w:t>_________________</w:t>
      </w:r>
      <w:r>
        <w:t>/А.В. Михалёв/</w:t>
      </w:r>
    </w:p>
    <w:p w:rsidR="00566B70" w:rsidRPr="00B61A30" w:rsidRDefault="00566B70" w:rsidP="00566B70">
      <w:pPr>
        <w:jc w:val="right"/>
      </w:pPr>
      <w:r>
        <w:t>штат в количестве 1</w:t>
      </w:r>
      <w:r w:rsidRPr="00B61A30">
        <w:t xml:space="preserve"> человек</w:t>
      </w:r>
    </w:p>
    <w:p w:rsidR="00566B70" w:rsidRPr="00B61A30" w:rsidRDefault="00566B70" w:rsidP="00566B70">
      <w:pPr>
        <w:jc w:val="right"/>
      </w:pPr>
      <w:r w:rsidRPr="00B61A30">
        <w:t>в</w:t>
      </w:r>
      <w:r>
        <w:t xml:space="preserve">сего фонд оплаты </w:t>
      </w:r>
      <w:proofErr w:type="gramStart"/>
      <w:r>
        <w:t>труда  434853</w:t>
      </w:r>
      <w:proofErr w:type="gramEnd"/>
      <w:r>
        <w:t xml:space="preserve">,42 </w:t>
      </w:r>
      <w:r w:rsidRPr="00B61A30">
        <w:t xml:space="preserve">руб. </w:t>
      </w:r>
    </w:p>
    <w:p w:rsidR="00566B70" w:rsidRDefault="00566B70" w:rsidP="00566B70"/>
    <w:p w:rsidR="00566B70" w:rsidRDefault="00566B70" w:rsidP="00566B70">
      <w:pPr>
        <w:jc w:val="right"/>
      </w:pPr>
    </w:p>
    <w:p w:rsidR="00566B70" w:rsidRPr="00B61A30" w:rsidRDefault="00566B70" w:rsidP="00566B70">
      <w:pPr>
        <w:jc w:val="center"/>
        <w:rPr>
          <w:b/>
          <w:sz w:val="32"/>
          <w:szCs w:val="32"/>
        </w:rPr>
      </w:pPr>
      <w:r w:rsidRPr="00B61A30">
        <w:rPr>
          <w:b/>
          <w:sz w:val="32"/>
          <w:szCs w:val="32"/>
        </w:rPr>
        <w:t>Штатное расписание аппарата</w:t>
      </w:r>
    </w:p>
    <w:p w:rsidR="00566B70" w:rsidRPr="00B61A30" w:rsidRDefault="00566B70" w:rsidP="00566B70">
      <w:pPr>
        <w:jc w:val="center"/>
        <w:rPr>
          <w:b/>
          <w:sz w:val="32"/>
          <w:szCs w:val="32"/>
        </w:rPr>
      </w:pPr>
      <w:r w:rsidRPr="00B61A30">
        <w:rPr>
          <w:b/>
          <w:sz w:val="32"/>
          <w:szCs w:val="32"/>
        </w:rPr>
        <w:t xml:space="preserve">МО СП «Барское» Мухоршибирского района </w:t>
      </w:r>
    </w:p>
    <w:p w:rsidR="00566B70" w:rsidRPr="00B61A30" w:rsidRDefault="00566B70" w:rsidP="00566B7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 01.01. 2016 года, руб.</w:t>
      </w:r>
    </w:p>
    <w:p w:rsidR="00566B70" w:rsidRPr="00B61A30" w:rsidRDefault="00566B70" w:rsidP="00566B70"/>
    <w:p w:rsidR="00566B70" w:rsidRPr="00B65788" w:rsidRDefault="00566B70" w:rsidP="00566B70"/>
    <w:tbl>
      <w:tblPr>
        <w:tblW w:w="1202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3862"/>
        <w:gridCol w:w="2419"/>
        <w:gridCol w:w="2410"/>
        <w:gridCol w:w="2693"/>
      </w:tblGrid>
      <w:tr w:rsidR="00566B70" w:rsidRPr="00B65788" w:rsidTr="00C814B2">
        <w:trPr>
          <w:trHeight w:val="450"/>
        </w:trPr>
        <w:tc>
          <w:tcPr>
            <w:tcW w:w="638" w:type="dxa"/>
            <w:vMerge w:val="restart"/>
          </w:tcPr>
          <w:p w:rsidR="00566B70" w:rsidRPr="00B65788" w:rsidRDefault="00566B70" w:rsidP="00C814B2"/>
        </w:tc>
        <w:tc>
          <w:tcPr>
            <w:tcW w:w="3862" w:type="dxa"/>
            <w:vMerge w:val="restart"/>
          </w:tcPr>
          <w:p w:rsidR="00566B70" w:rsidRPr="00B65788" w:rsidRDefault="00566B70" w:rsidP="00C814B2">
            <w:pPr>
              <w:jc w:val="center"/>
            </w:pPr>
            <w:r>
              <w:t>Должность</w:t>
            </w:r>
          </w:p>
        </w:tc>
        <w:tc>
          <w:tcPr>
            <w:tcW w:w="2419" w:type="dxa"/>
            <w:vMerge w:val="restart"/>
          </w:tcPr>
          <w:p w:rsidR="00566B70" w:rsidRPr="00B61A30" w:rsidRDefault="00566B70" w:rsidP="00C814B2">
            <w:r>
              <w:t>Денежное вознаграждение</w:t>
            </w:r>
          </w:p>
        </w:tc>
        <w:tc>
          <w:tcPr>
            <w:tcW w:w="2410" w:type="dxa"/>
            <w:vMerge w:val="restart"/>
          </w:tcPr>
          <w:p w:rsidR="00566B70" w:rsidRPr="00533994" w:rsidRDefault="00566B70" w:rsidP="00C814B2">
            <w:r>
              <w:t xml:space="preserve">Районный </w:t>
            </w:r>
            <w:proofErr w:type="spellStart"/>
            <w:r>
              <w:t>коофициент</w:t>
            </w:r>
            <w:proofErr w:type="spellEnd"/>
            <w:r>
              <w:t xml:space="preserve"> </w:t>
            </w:r>
          </w:p>
        </w:tc>
        <w:tc>
          <w:tcPr>
            <w:tcW w:w="2693" w:type="dxa"/>
            <w:vMerge w:val="restart"/>
          </w:tcPr>
          <w:p w:rsidR="00566B70" w:rsidRPr="00533994" w:rsidRDefault="00566B70" w:rsidP="00C814B2">
            <w:r>
              <w:t>Итого в месяц</w:t>
            </w:r>
          </w:p>
        </w:tc>
      </w:tr>
      <w:tr w:rsidR="00566B70" w:rsidRPr="00557808" w:rsidTr="00C814B2">
        <w:trPr>
          <w:trHeight w:val="612"/>
        </w:trPr>
        <w:tc>
          <w:tcPr>
            <w:tcW w:w="638" w:type="dxa"/>
            <w:vMerge/>
          </w:tcPr>
          <w:p w:rsidR="00566B70" w:rsidRPr="00B65788" w:rsidRDefault="00566B70" w:rsidP="00C814B2"/>
        </w:tc>
        <w:tc>
          <w:tcPr>
            <w:tcW w:w="3862" w:type="dxa"/>
            <w:vMerge/>
          </w:tcPr>
          <w:p w:rsidR="00566B70" w:rsidRPr="00B65788" w:rsidRDefault="00566B70" w:rsidP="00C814B2"/>
        </w:tc>
        <w:tc>
          <w:tcPr>
            <w:tcW w:w="2419" w:type="dxa"/>
            <w:vMerge/>
          </w:tcPr>
          <w:p w:rsidR="00566B70" w:rsidRPr="00B65788" w:rsidRDefault="00566B70" w:rsidP="00C814B2"/>
        </w:tc>
        <w:tc>
          <w:tcPr>
            <w:tcW w:w="2410" w:type="dxa"/>
            <w:vMerge/>
          </w:tcPr>
          <w:p w:rsidR="00566B70" w:rsidRPr="00557808" w:rsidRDefault="00566B70" w:rsidP="00C814B2">
            <w:pPr>
              <w:rPr>
                <w:lang w:val="en-US"/>
              </w:rPr>
            </w:pPr>
          </w:p>
        </w:tc>
        <w:tc>
          <w:tcPr>
            <w:tcW w:w="2693" w:type="dxa"/>
            <w:vMerge/>
          </w:tcPr>
          <w:p w:rsidR="00566B70" w:rsidRPr="00557808" w:rsidRDefault="00566B70" w:rsidP="00C814B2">
            <w:pPr>
              <w:rPr>
                <w:lang w:val="en-US"/>
              </w:rPr>
            </w:pPr>
          </w:p>
        </w:tc>
      </w:tr>
      <w:tr w:rsidR="00566B70" w:rsidRPr="00557808" w:rsidTr="00C814B2">
        <w:trPr>
          <w:trHeight w:val="537"/>
        </w:trPr>
        <w:tc>
          <w:tcPr>
            <w:tcW w:w="638" w:type="dxa"/>
          </w:tcPr>
          <w:p w:rsidR="00566B70" w:rsidRPr="00B61A30" w:rsidRDefault="00566B70" w:rsidP="00C814B2">
            <w:r>
              <w:t>1</w:t>
            </w:r>
          </w:p>
        </w:tc>
        <w:tc>
          <w:tcPr>
            <w:tcW w:w="3862" w:type="dxa"/>
          </w:tcPr>
          <w:p w:rsidR="00566B70" w:rsidRPr="00557808" w:rsidRDefault="00566B70" w:rsidP="00C814B2">
            <w:r w:rsidRPr="00557808">
              <w:t xml:space="preserve">Глава муниципального образования – </w:t>
            </w:r>
          </w:p>
        </w:tc>
        <w:tc>
          <w:tcPr>
            <w:tcW w:w="2419" w:type="dxa"/>
          </w:tcPr>
          <w:p w:rsidR="00566B70" w:rsidRPr="00533994" w:rsidRDefault="00566B70" w:rsidP="00C814B2">
            <w:r>
              <w:t>18554,93</w:t>
            </w:r>
          </w:p>
        </w:tc>
        <w:tc>
          <w:tcPr>
            <w:tcW w:w="2410" w:type="dxa"/>
          </w:tcPr>
          <w:p w:rsidR="00566B70" w:rsidRPr="00533994" w:rsidRDefault="00566B70" w:rsidP="00C814B2">
            <w:pPr>
              <w:jc w:val="center"/>
            </w:pPr>
            <w:r>
              <w:t>9277,47</w:t>
            </w:r>
          </w:p>
        </w:tc>
        <w:tc>
          <w:tcPr>
            <w:tcW w:w="2693" w:type="dxa"/>
          </w:tcPr>
          <w:p w:rsidR="00566B70" w:rsidRPr="00533994" w:rsidRDefault="00566B70" w:rsidP="00C814B2">
            <w:r>
              <w:t>27832,40</w:t>
            </w:r>
          </w:p>
        </w:tc>
      </w:tr>
      <w:tr w:rsidR="00566B70" w:rsidRPr="00557808" w:rsidTr="00C814B2">
        <w:tc>
          <w:tcPr>
            <w:tcW w:w="638" w:type="dxa"/>
          </w:tcPr>
          <w:p w:rsidR="00566B70" w:rsidRPr="00557808" w:rsidRDefault="00566B70" w:rsidP="00C814B2">
            <w:pPr>
              <w:rPr>
                <w:lang w:val="en-US"/>
              </w:rPr>
            </w:pPr>
          </w:p>
        </w:tc>
        <w:tc>
          <w:tcPr>
            <w:tcW w:w="3862" w:type="dxa"/>
          </w:tcPr>
          <w:p w:rsidR="00566B70" w:rsidRPr="00B61A30" w:rsidRDefault="00566B70" w:rsidP="00C814B2">
            <w:r>
              <w:t>Итого</w:t>
            </w:r>
          </w:p>
        </w:tc>
        <w:tc>
          <w:tcPr>
            <w:tcW w:w="2419" w:type="dxa"/>
          </w:tcPr>
          <w:p w:rsidR="00566B70" w:rsidRPr="00330A1F" w:rsidRDefault="00566B70" w:rsidP="00C814B2">
            <w:r>
              <w:t>18554,93</w:t>
            </w:r>
          </w:p>
        </w:tc>
        <w:tc>
          <w:tcPr>
            <w:tcW w:w="2410" w:type="dxa"/>
          </w:tcPr>
          <w:p w:rsidR="00566B70" w:rsidRPr="00330A1F" w:rsidRDefault="00566B70" w:rsidP="00C814B2">
            <w:pPr>
              <w:jc w:val="center"/>
            </w:pPr>
            <w:r>
              <w:t>9277,47</w:t>
            </w:r>
          </w:p>
        </w:tc>
        <w:tc>
          <w:tcPr>
            <w:tcW w:w="2693" w:type="dxa"/>
          </w:tcPr>
          <w:p w:rsidR="00566B70" w:rsidRPr="00330A1F" w:rsidRDefault="00566B70" w:rsidP="00C814B2">
            <w:r>
              <w:t>27832,40</w:t>
            </w:r>
          </w:p>
        </w:tc>
      </w:tr>
    </w:tbl>
    <w:p w:rsidR="00566B70" w:rsidRPr="009A143B" w:rsidRDefault="00566B70" w:rsidP="00566B70"/>
    <w:p w:rsidR="00566B70" w:rsidRPr="0023052F" w:rsidRDefault="00566B70" w:rsidP="00566B70"/>
    <w:p w:rsidR="00566B70" w:rsidRPr="00FD262C" w:rsidRDefault="00566B70" w:rsidP="00566B70">
      <w:r>
        <w:t>Итого за 12 месяцев – 333988,</w:t>
      </w:r>
      <w:proofErr w:type="gramStart"/>
      <w:r>
        <w:t xml:space="preserve">80 </w:t>
      </w:r>
      <w:r w:rsidRPr="00FD262C">
        <w:t xml:space="preserve"> руб.</w:t>
      </w:r>
      <w:proofErr w:type="gramEnd"/>
      <w:r w:rsidRPr="00FD262C">
        <w:t xml:space="preserve"> </w:t>
      </w:r>
    </w:p>
    <w:p w:rsidR="00566B70" w:rsidRPr="00FD262C" w:rsidRDefault="00566B70" w:rsidP="00566B70">
      <w:r w:rsidRPr="00FD262C">
        <w:t>Начисления на оплату –</w:t>
      </w:r>
      <w:r>
        <w:t xml:space="preserve"> 100864,62 </w:t>
      </w:r>
      <w:r w:rsidRPr="00FD262C">
        <w:t xml:space="preserve">руб. </w:t>
      </w:r>
    </w:p>
    <w:p w:rsidR="00566B70" w:rsidRPr="00FD262C" w:rsidRDefault="00566B70" w:rsidP="00566B70">
      <w:r>
        <w:t>Всего ФОТ – 434853,42</w:t>
      </w:r>
      <w:r w:rsidRPr="00FD262C">
        <w:t xml:space="preserve"> руб. </w:t>
      </w:r>
    </w:p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>
      <w:r>
        <w:t>Главный бухгалтер: Соловьева О.Ю.</w:t>
      </w:r>
    </w:p>
    <w:p w:rsidR="00566B70" w:rsidRDefault="00566B70" w:rsidP="00566B70">
      <w:r>
        <w:t>28-7-69</w:t>
      </w:r>
    </w:p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>
      <w:pPr>
        <w:jc w:val="right"/>
      </w:pPr>
      <w:r>
        <w:t xml:space="preserve">Утверждаю </w:t>
      </w:r>
    </w:p>
    <w:p w:rsidR="00566B70" w:rsidRDefault="00566B70" w:rsidP="00566B70">
      <w:pPr>
        <w:jc w:val="right"/>
      </w:pPr>
      <w:r>
        <w:t>_________________/А.В. Михалёв/</w:t>
      </w:r>
    </w:p>
    <w:p w:rsidR="00566B70" w:rsidRDefault="00566B70" w:rsidP="00566B70">
      <w:pPr>
        <w:jc w:val="right"/>
      </w:pPr>
      <w:r>
        <w:t>штат в количестве 2 человека</w:t>
      </w:r>
    </w:p>
    <w:p w:rsidR="00566B70" w:rsidRDefault="00566B70" w:rsidP="00566B70">
      <w:pPr>
        <w:jc w:val="right"/>
      </w:pPr>
      <w:r>
        <w:t xml:space="preserve">всего фонд оплаты труда 618981,63 рублей. </w:t>
      </w:r>
    </w:p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Штатное расписание </w:t>
      </w:r>
    </w:p>
    <w:p w:rsidR="00566B70" w:rsidRDefault="00566B70" w:rsidP="00566B70">
      <w:pPr>
        <w:jc w:val="center"/>
        <w:rPr>
          <w:b/>
          <w:sz w:val="28"/>
          <w:szCs w:val="28"/>
        </w:rPr>
      </w:pPr>
      <w:r w:rsidRPr="00F00D30">
        <w:rPr>
          <w:b/>
          <w:sz w:val="28"/>
          <w:szCs w:val="28"/>
        </w:rPr>
        <w:t xml:space="preserve">обслуживающего персонала аппарата </w:t>
      </w:r>
    </w:p>
    <w:p w:rsidR="00566B70" w:rsidRDefault="00566B70" w:rsidP="00566B7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МО СП «Барское» Мухоршибирского района </w:t>
      </w:r>
    </w:p>
    <w:p w:rsidR="00566B70" w:rsidRDefault="00566B70" w:rsidP="00566B7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 01.01. 2016 года, руб.</w:t>
      </w:r>
    </w:p>
    <w:p w:rsidR="00566B70" w:rsidRDefault="00566B70" w:rsidP="00566B70"/>
    <w:p w:rsidR="00566B70" w:rsidRDefault="00566B70" w:rsidP="00566B70"/>
    <w:tbl>
      <w:tblPr>
        <w:tblW w:w="14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3581"/>
        <w:gridCol w:w="1259"/>
        <w:gridCol w:w="696"/>
        <w:gridCol w:w="1259"/>
        <w:gridCol w:w="755"/>
        <w:gridCol w:w="1432"/>
        <w:gridCol w:w="1115"/>
        <w:gridCol w:w="1259"/>
        <w:gridCol w:w="1259"/>
        <w:gridCol w:w="1357"/>
      </w:tblGrid>
      <w:tr w:rsidR="00566B70" w:rsidTr="00C814B2"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0" w:rsidRDefault="00566B70" w:rsidP="00C814B2"/>
        </w:tc>
        <w:tc>
          <w:tcPr>
            <w:tcW w:w="3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pPr>
              <w:jc w:val="center"/>
            </w:pPr>
            <w:r>
              <w:t>Должность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Тарифная ставка</w:t>
            </w:r>
          </w:p>
        </w:tc>
        <w:tc>
          <w:tcPr>
            <w:tcW w:w="65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pPr>
              <w:jc w:val="center"/>
            </w:pPr>
            <w:r>
              <w:t>Надбавки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Итого в месяц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 xml:space="preserve">Итого с район. </w:t>
            </w:r>
            <w:proofErr w:type="spellStart"/>
            <w:r>
              <w:t>коэф</w:t>
            </w:r>
            <w:proofErr w:type="spellEnd"/>
            <w:r>
              <w:t xml:space="preserve">. </w:t>
            </w:r>
          </w:p>
        </w:tc>
      </w:tr>
      <w:tr w:rsidR="00566B70" w:rsidTr="00C814B2">
        <w:trPr>
          <w:trHeight w:val="300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70" w:rsidRDefault="00566B70" w:rsidP="00C814B2"/>
        </w:tc>
        <w:tc>
          <w:tcPr>
            <w:tcW w:w="3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70" w:rsidRDefault="00566B70" w:rsidP="00C814B2"/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70" w:rsidRDefault="00566B70" w:rsidP="00C814B2"/>
        </w:tc>
        <w:tc>
          <w:tcPr>
            <w:tcW w:w="19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Особые условия</w:t>
            </w:r>
          </w:p>
        </w:tc>
        <w:tc>
          <w:tcPr>
            <w:tcW w:w="4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pPr>
              <w:jc w:val="center"/>
            </w:pPr>
            <w:r>
              <w:t>Другие надбавки</w:t>
            </w: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70" w:rsidRDefault="00566B70" w:rsidP="00C814B2"/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70" w:rsidRDefault="00566B70" w:rsidP="00C814B2"/>
        </w:tc>
      </w:tr>
      <w:tr w:rsidR="00566B70" w:rsidTr="00C814B2">
        <w:trPr>
          <w:trHeight w:val="90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70" w:rsidRDefault="00566B70" w:rsidP="00C814B2"/>
        </w:tc>
        <w:tc>
          <w:tcPr>
            <w:tcW w:w="3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70" w:rsidRDefault="00566B70" w:rsidP="00C814B2"/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70" w:rsidRDefault="00566B70" w:rsidP="00C814B2"/>
        </w:tc>
        <w:tc>
          <w:tcPr>
            <w:tcW w:w="19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70" w:rsidRDefault="00566B70" w:rsidP="00C814B2"/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Ежемесячные</w:t>
            </w:r>
          </w:p>
          <w:p w:rsidR="00566B70" w:rsidRDefault="00566B70" w:rsidP="00C814B2">
            <w:r>
              <w:t xml:space="preserve"> поощрения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Премия</w:t>
            </w:r>
          </w:p>
          <w:p w:rsidR="00566B70" w:rsidRDefault="00566B70" w:rsidP="00C814B2">
            <w:r>
              <w:t>25%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0" w:rsidRDefault="00566B70" w:rsidP="00C814B2">
            <w:r>
              <w:t>За стаж 10 %</w:t>
            </w: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70" w:rsidRDefault="00566B70" w:rsidP="00C814B2"/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70" w:rsidRDefault="00566B70" w:rsidP="00C814B2"/>
        </w:tc>
      </w:tr>
      <w:tr w:rsidR="00566B70" w:rsidTr="00C814B2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1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Главный бухгалтер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2931,00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150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4396,50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pPr>
              <w:jc w:val="center"/>
            </w:pPr>
            <w:r>
              <w:t>160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pPr>
              <w:jc w:val="center"/>
            </w:pPr>
            <w:r>
              <w:t>4689,60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732,75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0" w:rsidRDefault="00566B70" w:rsidP="00C814B2">
            <w:r>
              <w:t>293,10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13042,95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19564,43</w:t>
            </w:r>
          </w:p>
        </w:tc>
      </w:tr>
      <w:tr w:rsidR="00566B70" w:rsidTr="00C814B2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2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 xml:space="preserve">Специалист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2931,00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150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4396,50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pPr>
              <w:jc w:val="center"/>
            </w:pPr>
            <w:r>
              <w:t>160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pPr>
              <w:jc w:val="center"/>
            </w:pPr>
            <w:r>
              <w:t>4689,60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732,75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0" w:rsidRDefault="00566B70" w:rsidP="00C814B2">
            <w:r>
              <w:t>293,10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13042,95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19564,43</w:t>
            </w:r>
          </w:p>
        </w:tc>
      </w:tr>
      <w:tr w:rsidR="00566B70" w:rsidRPr="0076279E" w:rsidTr="00C814B2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0" w:rsidRPr="0076279E" w:rsidRDefault="00566B70" w:rsidP="00C814B2"/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Pr="0076279E" w:rsidRDefault="00566B70" w:rsidP="00C814B2">
            <w:r w:rsidRPr="0076279E">
              <w:t>Итого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Pr="0076279E" w:rsidRDefault="00566B70" w:rsidP="00C814B2">
            <w:r>
              <w:t>5862,00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0" w:rsidRPr="0076279E" w:rsidRDefault="00566B70" w:rsidP="00C814B2"/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Pr="0076279E" w:rsidRDefault="00566B70" w:rsidP="00C814B2">
            <w:r>
              <w:t>8793,00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0" w:rsidRPr="0076279E" w:rsidRDefault="00566B70" w:rsidP="00C814B2">
            <w:pPr>
              <w:jc w:val="center"/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Pr="0076279E" w:rsidRDefault="00566B70" w:rsidP="00C814B2">
            <w:pPr>
              <w:jc w:val="center"/>
            </w:pPr>
            <w:r>
              <w:t>9379,20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Pr="0076279E" w:rsidRDefault="00566B70" w:rsidP="00C814B2">
            <w:r>
              <w:t>1465,50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0" w:rsidRPr="0076279E" w:rsidRDefault="00566B70" w:rsidP="00C814B2">
            <w:r>
              <w:t>586,20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Pr="0076279E" w:rsidRDefault="00566B70" w:rsidP="00C814B2">
            <w:r>
              <w:t>26085,90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Pr="0076279E" w:rsidRDefault="00566B70" w:rsidP="00C814B2">
            <w:r>
              <w:t>39128,86</w:t>
            </w:r>
          </w:p>
        </w:tc>
      </w:tr>
    </w:tbl>
    <w:p w:rsidR="00566B70" w:rsidRDefault="00566B70" w:rsidP="00566B70">
      <w:r>
        <w:t xml:space="preserve"> </w:t>
      </w:r>
    </w:p>
    <w:p w:rsidR="00566B70" w:rsidRDefault="00566B70" w:rsidP="00566B70">
      <w:r>
        <w:t xml:space="preserve">*Материальная помощь к ежегодному </w:t>
      </w:r>
      <w:proofErr w:type="gramStart"/>
      <w:r>
        <w:t>отпуску  в</w:t>
      </w:r>
      <w:proofErr w:type="gramEnd"/>
      <w:r>
        <w:t xml:space="preserve"> сумме 2931,00*2 = 5862,00  рублей.</w:t>
      </w:r>
    </w:p>
    <w:p w:rsidR="00566B70" w:rsidRDefault="00566B70" w:rsidP="00566B70">
      <w:r>
        <w:t xml:space="preserve">Итого за 12 месяцев – 475408,32 руб. </w:t>
      </w:r>
    </w:p>
    <w:p w:rsidR="00566B70" w:rsidRDefault="00566B70" w:rsidP="00566B70">
      <w:r>
        <w:t xml:space="preserve">Начисления на оплату – 143573,31 руб. </w:t>
      </w:r>
    </w:p>
    <w:p w:rsidR="00566B70" w:rsidRDefault="00566B70" w:rsidP="00566B70">
      <w:r>
        <w:t>Всего ФОТ – 618981,</w:t>
      </w:r>
      <w:proofErr w:type="gramStart"/>
      <w:r>
        <w:t>63  руб.</w:t>
      </w:r>
      <w:proofErr w:type="gramEnd"/>
      <w:r>
        <w:t xml:space="preserve"> </w:t>
      </w:r>
    </w:p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>
      <w:r>
        <w:t>Главный бухгалтер: О.Ю. Соловьева</w:t>
      </w:r>
    </w:p>
    <w:p w:rsidR="00566B70" w:rsidRDefault="00566B70" w:rsidP="00566B70">
      <w:r>
        <w:t>28-7-69</w:t>
      </w:r>
    </w:p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>
      <w:pPr>
        <w:jc w:val="right"/>
      </w:pPr>
      <w:r>
        <w:t xml:space="preserve">Утверждаю </w:t>
      </w:r>
    </w:p>
    <w:p w:rsidR="00566B70" w:rsidRDefault="00566B70" w:rsidP="00566B70">
      <w:pPr>
        <w:jc w:val="right"/>
      </w:pPr>
      <w:r>
        <w:t>_________________/А.В. Михалёв/</w:t>
      </w:r>
    </w:p>
    <w:p w:rsidR="00566B70" w:rsidRDefault="00566B70" w:rsidP="00566B70">
      <w:pPr>
        <w:jc w:val="right"/>
      </w:pPr>
      <w:r>
        <w:t>штат в количестве 2 человека</w:t>
      </w:r>
    </w:p>
    <w:p w:rsidR="00566B70" w:rsidRDefault="00566B70" w:rsidP="00566B70">
      <w:pPr>
        <w:jc w:val="right"/>
      </w:pPr>
      <w:r>
        <w:t>всего фонд оплаты труда 164585,</w:t>
      </w:r>
      <w:proofErr w:type="gramStart"/>
      <w:r>
        <w:t>82  руб.</w:t>
      </w:r>
      <w:proofErr w:type="gramEnd"/>
      <w:r>
        <w:t xml:space="preserve"> </w:t>
      </w:r>
    </w:p>
    <w:p w:rsidR="00566B70" w:rsidRDefault="00566B70" w:rsidP="00566B70"/>
    <w:p w:rsidR="00566B70" w:rsidRDefault="00566B70" w:rsidP="00566B70"/>
    <w:p w:rsidR="00566B70" w:rsidRDefault="00566B70" w:rsidP="00566B7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Штатное расписание </w:t>
      </w:r>
    </w:p>
    <w:p w:rsidR="00566B70" w:rsidRDefault="00566B70" w:rsidP="00566B70">
      <w:pPr>
        <w:jc w:val="center"/>
        <w:rPr>
          <w:b/>
          <w:sz w:val="28"/>
          <w:szCs w:val="28"/>
        </w:rPr>
      </w:pPr>
      <w:r w:rsidRPr="00F00D30">
        <w:rPr>
          <w:b/>
          <w:sz w:val="28"/>
          <w:szCs w:val="28"/>
        </w:rPr>
        <w:t xml:space="preserve">обслуживающего персонала аппарата </w:t>
      </w:r>
    </w:p>
    <w:p w:rsidR="00566B70" w:rsidRDefault="00566B70" w:rsidP="00566B7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МО СП «Барское» Мухоршибирского района </w:t>
      </w:r>
    </w:p>
    <w:p w:rsidR="00566B70" w:rsidRPr="00A379CB" w:rsidRDefault="00566B70" w:rsidP="00566B7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 01.01. 2016 года, руб.</w:t>
      </w:r>
    </w:p>
    <w:p w:rsidR="00566B70" w:rsidRDefault="00566B70" w:rsidP="00566B70"/>
    <w:tbl>
      <w:tblPr>
        <w:tblW w:w="154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2447"/>
        <w:gridCol w:w="1028"/>
        <w:gridCol w:w="851"/>
        <w:gridCol w:w="1132"/>
        <w:gridCol w:w="696"/>
        <w:gridCol w:w="1005"/>
        <w:gridCol w:w="850"/>
        <w:gridCol w:w="1432"/>
        <w:gridCol w:w="1115"/>
        <w:gridCol w:w="620"/>
        <w:gridCol w:w="990"/>
        <w:gridCol w:w="1259"/>
        <w:gridCol w:w="1357"/>
      </w:tblGrid>
      <w:tr w:rsidR="00566B70" w:rsidTr="00C814B2"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0" w:rsidRDefault="00566B70" w:rsidP="00C814B2"/>
        </w:tc>
        <w:tc>
          <w:tcPr>
            <w:tcW w:w="2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pPr>
              <w:jc w:val="center"/>
            </w:pPr>
            <w:r>
              <w:t>Должность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0" w:rsidRDefault="00566B70" w:rsidP="00C814B2">
            <w:pPr>
              <w:jc w:val="center"/>
            </w:pPr>
            <w:proofErr w:type="spellStart"/>
            <w:proofErr w:type="gramStart"/>
            <w:r>
              <w:t>Чис-ть</w:t>
            </w:r>
            <w:proofErr w:type="spellEnd"/>
            <w:proofErr w:type="gramEnd"/>
            <w:r>
              <w:t xml:space="preserve"> / тарифная ставка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Часовая тарифная ставка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0" w:rsidRDefault="00566B70" w:rsidP="00C814B2">
            <w:pPr>
              <w:jc w:val="center"/>
            </w:pPr>
            <w:r>
              <w:t>Тарифная ставка</w:t>
            </w:r>
          </w:p>
        </w:tc>
        <w:tc>
          <w:tcPr>
            <w:tcW w:w="6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pPr>
              <w:jc w:val="center"/>
            </w:pPr>
            <w:r>
              <w:t>Надбавки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Итого в месяц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 xml:space="preserve">Итого с район. </w:t>
            </w:r>
            <w:proofErr w:type="spellStart"/>
            <w:r>
              <w:t>коэф</w:t>
            </w:r>
            <w:proofErr w:type="spellEnd"/>
            <w:r>
              <w:t xml:space="preserve">. </w:t>
            </w:r>
          </w:p>
        </w:tc>
      </w:tr>
      <w:tr w:rsidR="00566B70" w:rsidTr="00C814B2">
        <w:trPr>
          <w:trHeight w:val="300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70" w:rsidRDefault="00566B70" w:rsidP="00C814B2"/>
        </w:tc>
        <w:tc>
          <w:tcPr>
            <w:tcW w:w="2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70" w:rsidRDefault="00566B70" w:rsidP="00C814B2"/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70" w:rsidRDefault="00566B70" w:rsidP="00C814B2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70" w:rsidRDefault="00566B70" w:rsidP="00C814B2"/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70" w:rsidRDefault="00566B70" w:rsidP="00C814B2"/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Ненормированный рабочий день</w:t>
            </w:r>
          </w:p>
        </w:tc>
        <w:tc>
          <w:tcPr>
            <w:tcW w:w="5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Другие надбавки</w:t>
            </w: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70" w:rsidRDefault="00566B70" w:rsidP="00C814B2"/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70" w:rsidRDefault="00566B70" w:rsidP="00C814B2"/>
        </w:tc>
      </w:tr>
      <w:tr w:rsidR="00566B70" w:rsidTr="00C814B2">
        <w:trPr>
          <w:trHeight w:val="90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70" w:rsidRDefault="00566B70" w:rsidP="00C814B2"/>
        </w:tc>
        <w:tc>
          <w:tcPr>
            <w:tcW w:w="2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70" w:rsidRDefault="00566B70" w:rsidP="00C814B2"/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70" w:rsidRDefault="00566B70" w:rsidP="00C814B2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70" w:rsidRDefault="00566B70" w:rsidP="00C814B2"/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70" w:rsidRDefault="00566B70" w:rsidP="00C814B2"/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70" w:rsidRDefault="00566B70" w:rsidP="00C814B2"/>
        </w:tc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Ежемесячные</w:t>
            </w:r>
          </w:p>
          <w:p w:rsidR="00566B70" w:rsidRDefault="00566B70" w:rsidP="00C814B2">
            <w:r>
              <w:t xml:space="preserve"> поощрения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Премия</w:t>
            </w:r>
          </w:p>
          <w:p w:rsidR="00566B70" w:rsidRDefault="00566B70" w:rsidP="00C814B2">
            <w:r>
              <w:t>25%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0" w:rsidRDefault="00566B70" w:rsidP="00C814B2">
            <w:r>
              <w:t>За классность</w:t>
            </w: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70" w:rsidRDefault="00566B70" w:rsidP="00C814B2"/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70" w:rsidRDefault="00566B70" w:rsidP="00C814B2"/>
        </w:tc>
      </w:tr>
      <w:tr w:rsidR="00566B70" w:rsidTr="00C814B2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1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Водитель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0" w:rsidRDefault="00566B70" w:rsidP="00C814B2">
            <w:r>
              <w:t xml:space="preserve">1 </w:t>
            </w:r>
            <w:proofErr w:type="gramStart"/>
            <w:r>
              <w:t>чел</w:t>
            </w:r>
            <w:proofErr w:type="gramEnd"/>
            <w:r>
              <w:t>/ 0,5 ставка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pPr>
              <w:jc w:val="center"/>
            </w:pPr>
            <w: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0" w:rsidRDefault="00566B70" w:rsidP="00C814B2">
            <w:pPr>
              <w:jc w:val="center"/>
            </w:pPr>
            <w:r>
              <w:t>1700,00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10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170,00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pPr>
              <w:jc w:val="center"/>
            </w:pPr>
            <w:r>
              <w:t>160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pPr>
              <w:jc w:val="center"/>
            </w:pPr>
            <w:r>
              <w:t>2720,00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425,00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0" w:rsidRDefault="00566B70" w:rsidP="00C814B2">
            <w: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0" w:rsidRDefault="00566B70" w:rsidP="00C814B2">
            <w:r>
              <w:t>170,00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5185,00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7777,50</w:t>
            </w:r>
          </w:p>
        </w:tc>
      </w:tr>
      <w:tr w:rsidR="00566B70" w:rsidTr="00C814B2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2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Технический работник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0" w:rsidRDefault="00566B70" w:rsidP="00C814B2">
            <w:r>
              <w:t xml:space="preserve">1 </w:t>
            </w:r>
            <w:proofErr w:type="gramStart"/>
            <w:r>
              <w:t>чел</w:t>
            </w:r>
            <w:proofErr w:type="gramEnd"/>
            <w:r>
              <w:t>/ 0,1 ставка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pPr>
              <w:jc w:val="center"/>
            </w:pPr>
            <w: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0" w:rsidRDefault="00566B70" w:rsidP="00C814B2">
            <w:pPr>
              <w:jc w:val="right"/>
            </w:pPr>
            <w:r>
              <w:t>600,00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Pr="009638E3" w:rsidRDefault="00566B70" w:rsidP="00C814B2"/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Pr="009638E3" w:rsidRDefault="00566B70" w:rsidP="00C814B2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pPr>
              <w:jc w:val="center"/>
            </w:pPr>
            <w:r>
              <w:t>160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pPr>
              <w:jc w:val="center"/>
            </w:pPr>
            <w:r>
              <w:t>960,00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150,00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0" w:rsidRDefault="00566B70" w:rsidP="00C814B2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0" w:rsidRDefault="00566B70" w:rsidP="00C814B2"/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1710,00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Default="00566B70" w:rsidP="00C814B2">
            <w:r>
              <w:t>2565,00</w:t>
            </w:r>
          </w:p>
        </w:tc>
      </w:tr>
      <w:tr w:rsidR="00566B70" w:rsidRPr="0076279E" w:rsidTr="00C814B2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0" w:rsidRPr="0076279E" w:rsidRDefault="00566B70" w:rsidP="00C814B2"/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Pr="0076279E" w:rsidRDefault="00566B70" w:rsidP="00C814B2">
            <w:r w:rsidRPr="0076279E">
              <w:t>Итого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0" w:rsidRPr="0076279E" w:rsidRDefault="00566B70" w:rsidP="00C814B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Pr="0076279E" w:rsidRDefault="00566B70" w:rsidP="00C814B2">
            <w:pPr>
              <w:jc w:val="center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0" w:rsidRPr="0076279E" w:rsidRDefault="00566B70" w:rsidP="00C814B2">
            <w:pPr>
              <w:jc w:val="right"/>
            </w:pPr>
            <w:r>
              <w:t>2300,00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0" w:rsidRPr="009638E3" w:rsidRDefault="00566B70" w:rsidP="00C814B2"/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Pr="009638E3" w:rsidRDefault="00566B70" w:rsidP="00C814B2">
            <w:r>
              <w:t>170,00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0" w:rsidRPr="0076279E" w:rsidRDefault="00566B70" w:rsidP="00C814B2">
            <w:pPr>
              <w:jc w:val="center"/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Pr="0076279E" w:rsidRDefault="00566B70" w:rsidP="00C814B2">
            <w:pPr>
              <w:jc w:val="center"/>
            </w:pPr>
            <w:r>
              <w:t>3680,00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Pr="0076279E" w:rsidRDefault="00566B70" w:rsidP="00C814B2">
            <w:r>
              <w:t>575,00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0" w:rsidRPr="0076279E" w:rsidRDefault="00566B70" w:rsidP="00C814B2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0" w:rsidRPr="0076279E" w:rsidRDefault="00566B70" w:rsidP="00C814B2">
            <w:r>
              <w:t>170,00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Pr="0076279E" w:rsidRDefault="00566B70" w:rsidP="00C814B2">
            <w:r>
              <w:t>6895,00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70" w:rsidRPr="0076279E" w:rsidRDefault="00566B70" w:rsidP="00C814B2">
            <w:r>
              <w:t>10342,50</w:t>
            </w:r>
          </w:p>
        </w:tc>
      </w:tr>
    </w:tbl>
    <w:p w:rsidR="00566B70" w:rsidRPr="0076279E" w:rsidRDefault="00566B70" w:rsidP="00566B70"/>
    <w:p w:rsidR="00566B70" w:rsidRDefault="00566B70" w:rsidP="00566B70">
      <w:r>
        <w:t xml:space="preserve">*Материальная помощь к ежегодному </w:t>
      </w:r>
      <w:proofErr w:type="gramStart"/>
      <w:r>
        <w:t>отпуску  в</w:t>
      </w:r>
      <w:proofErr w:type="gramEnd"/>
      <w:r>
        <w:t xml:space="preserve"> сумме 2300,00 рублей.</w:t>
      </w:r>
    </w:p>
    <w:p w:rsidR="00566B70" w:rsidRDefault="00566B70" w:rsidP="00566B70">
      <w:r>
        <w:t xml:space="preserve">Итого за 12 месяцев 126410,00 руб. </w:t>
      </w:r>
    </w:p>
    <w:p w:rsidR="00566B70" w:rsidRDefault="00566B70" w:rsidP="00566B70">
      <w:r>
        <w:t xml:space="preserve">Начисления на оплату – 38175,82 руб. </w:t>
      </w:r>
    </w:p>
    <w:p w:rsidR="00566B70" w:rsidRDefault="00566B70" w:rsidP="00566B70">
      <w:r>
        <w:t xml:space="preserve">Всего ФОТ –164585,82 руб. </w:t>
      </w:r>
    </w:p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>
      <w:r>
        <w:t>Главный бухгалтер: О.Ю. Соловьева</w:t>
      </w:r>
    </w:p>
    <w:p w:rsidR="00566B70" w:rsidRDefault="00566B70" w:rsidP="00566B70">
      <w:r>
        <w:t>28-7-69</w:t>
      </w:r>
    </w:p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/>
    <w:p w:rsidR="00566B70" w:rsidRDefault="00566B70" w:rsidP="00566B70">
      <w:pPr>
        <w:ind w:left="-540" w:firstLine="540"/>
        <w:jc w:val="right"/>
      </w:pPr>
      <w:r>
        <w:t xml:space="preserve">                                                    </w:t>
      </w:r>
    </w:p>
    <w:p w:rsidR="00566B70" w:rsidRDefault="00566B70" w:rsidP="00566B70"/>
    <w:p w:rsidR="009F3FBA" w:rsidRDefault="009F3FBA"/>
    <w:sectPr w:rsidR="009F3FBA" w:rsidSect="00B86C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C11"/>
    <w:rsid w:val="00566B70"/>
    <w:rsid w:val="009F3FBA"/>
    <w:rsid w:val="00B05C11"/>
    <w:rsid w:val="00BE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D760A7-8451-4888-A5DF-8FB02F956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625</Words>
  <Characters>3569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2016-01-14T06:42:00Z</dcterms:created>
  <dcterms:modified xsi:type="dcterms:W3CDTF">2016-01-14T06:43:00Z</dcterms:modified>
</cp:coreProperties>
</file>